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F956" w14:textId="77777777" w:rsidR="00025C76" w:rsidRPr="00FE08A3" w:rsidRDefault="00025C76" w:rsidP="00F004EA">
      <w:pPr>
        <w:shd w:val="clear" w:color="auto" w:fill="FFFFFF"/>
        <w:spacing w:after="0" w:line="304" w:lineRule="atLeast"/>
        <w:rPr>
          <w:rFonts w:ascii="Times New Roman" w:hAnsi="Times New Roman"/>
          <w:lang w:eastAsia="ru-RU"/>
        </w:rPr>
      </w:pPr>
    </w:p>
    <w:p w14:paraId="04513A07" w14:textId="77777777" w:rsidR="00025C76" w:rsidRPr="00FE08A3" w:rsidRDefault="00025C76" w:rsidP="00F004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FE08A3">
        <w:rPr>
          <w:rFonts w:ascii="Times New Roman" w:hAnsi="Times New Roman"/>
          <w:color w:val="00000A"/>
          <w:sz w:val="20"/>
          <w:szCs w:val="20"/>
          <w:bdr w:val="none" w:sz="0" w:space="0" w:color="auto" w:frame="1"/>
          <w:lang w:eastAsia="ru-RU"/>
        </w:rPr>
        <w:t>МИНИСТЕРСТВО ОБРАЗОВАНИЯ И НАУКИ РЕСПУБЛИКИ ДАГЕСТАН</w:t>
      </w:r>
    </w:p>
    <w:p w14:paraId="3B2BD398" w14:textId="77777777" w:rsidR="00025C76" w:rsidRPr="00FE08A3" w:rsidRDefault="00025C76" w:rsidP="00F004E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FE08A3">
        <w:rPr>
          <w:rFonts w:ascii="Times New Roman" w:hAnsi="Times New Roman"/>
          <w:color w:val="00000A"/>
          <w:sz w:val="20"/>
          <w:szCs w:val="20"/>
          <w:bdr w:val="none" w:sz="0" w:space="0" w:color="auto" w:frame="1"/>
          <w:lang w:eastAsia="ru-RU"/>
        </w:rPr>
        <w:t>МУНИЦИПАЛЬНОЕ БЮДЖЕТНОЕ ОБЩЕОБРАЗОВАТЕЛЬНОЕ УЧРЕЖДЕНИЕ «СРЕДНЯЯ ОБЩЕОБРАЗОВАТЕЛЬНАЯ ШКОЛА №13 ИМ.М.УМУРДИНОВА «ГОРОДСКОГО ОКРУГА «ГОРОД ДЕРБЕНТ».</w:t>
      </w:r>
    </w:p>
    <w:p w14:paraId="1B6138C6" w14:textId="77777777" w:rsidR="00025C76" w:rsidRPr="00FE08A3" w:rsidRDefault="00025C76" w:rsidP="00F004E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A"/>
          <w:bdr w:val="none" w:sz="0" w:space="0" w:color="auto" w:frame="1"/>
          <w:lang w:eastAsia="ru-RU"/>
        </w:rPr>
      </w:pPr>
    </w:p>
    <w:p w14:paraId="7BCBD380" w14:textId="77777777" w:rsidR="00025C76" w:rsidRPr="00FE08A3" w:rsidRDefault="00025C76" w:rsidP="00F004E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A"/>
          <w:bdr w:val="none" w:sz="0" w:space="0" w:color="auto" w:frame="1"/>
          <w:lang w:eastAsia="ru-RU"/>
        </w:rPr>
      </w:pPr>
    </w:p>
    <w:p w14:paraId="557DD1F4" w14:textId="77777777" w:rsidR="00025C76" w:rsidRPr="00FE08A3" w:rsidRDefault="00025C76" w:rsidP="00F004E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A"/>
          <w:bdr w:val="none" w:sz="0" w:space="0" w:color="auto" w:frame="1"/>
          <w:lang w:eastAsia="ru-RU"/>
        </w:rPr>
      </w:pPr>
    </w:p>
    <w:p w14:paraId="56EC729A" w14:textId="77777777" w:rsidR="00025C76" w:rsidRPr="00FE08A3" w:rsidRDefault="00025C76" w:rsidP="00F004E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A"/>
          <w:bdr w:val="none" w:sz="0" w:space="0" w:color="auto" w:frame="1"/>
          <w:lang w:eastAsia="ru-RU"/>
        </w:rPr>
      </w:pPr>
    </w:p>
    <w:p w14:paraId="47F56C8A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FE08A3">
        <w:rPr>
          <w:rFonts w:ascii="Times New Roman" w:hAnsi="Times New Roman"/>
          <w:b/>
          <w:bCs/>
          <w:sz w:val="40"/>
          <w:szCs w:val="40"/>
          <w:lang w:eastAsia="ru-RU"/>
        </w:rPr>
        <w:t>Профилактическая бес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>еда</w:t>
      </w:r>
    </w:p>
    <w:p w14:paraId="2D51C7DF" w14:textId="75BC000D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FE08A3">
        <w:rPr>
          <w:rFonts w:ascii="Times New Roman" w:hAnsi="Times New Roman"/>
          <w:b/>
          <w:bCs/>
          <w:sz w:val="40"/>
          <w:szCs w:val="40"/>
          <w:lang w:eastAsia="ru-RU"/>
        </w:rPr>
        <w:t xml:space="preserve">в </w:t>
      </w: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7б,8г </w:t>
      </w:r>
      <w:r w:rsidRPr="00FE08A3">
        <w:rPr>
          <w:rFonts w:ascii="Times New Roman" w:hAnsi="Times New Roman"/>
          <w:b/>
          <w:bCs/>
          <w:sz w:val="40"/>
          <w:szCs w:val="40"/>
          <w:lang w:eastAsia="ru-RU"/>
        </w:rPr>
        <w:t>классе</w:t>
      </w:r>
    </w:p>
    <w:p w14:paraId="356D7268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FE08A3">
        <w:rPr>
          <w:rFonts w:ascii="Times New Roman" w:hAnsi="Times New Roman"/>
          <w:b/>
          <w:bCs/>
          <w:sz w:val="40"/>
          <w:szCs w:val="40"/>
          <w:lang w:eastAsia="ru-RU"/>
        </w:rPr>
        <w:t>на тему</w:t>
      </w:r>
    </w:p>
    <w:p w14:paraId="42CAC2B1" w14:textId="77777777" w:rsidR="00025C76" w:rsidRPr="009718B1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9718B1">
        <w:rPr>
          <w:rFonts w:ascii="Times New Roman" w:hAnsi="Times New Roman"/>
          <w:b/>
          <w:bCs/>
          <w:sz w:val="40"/>
          <w:szCs w:val="40"/>
        </w:rPr>
        <w:t>«Мир без насилия». «Терроризм-угроза обществу».</w:t>
      </w:r>
    </w:p>
    <w:p w14:paraId="779BE201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23A3B2C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EFCD5BB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A06377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14A1DF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92D974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EAD1121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76FE99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01204BA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E4C48E9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F95D75B" w14:textId="77777777" w:rsidR="00025C76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738730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162111" w14:textId="77777777" w:rsidR="00025C76" w:rsidRPr="00FE08A3" w:rsidRDefault="00025C76" w:rsidP="00F004EA">
      <w:pPr>
        <w:shd w:val="clear" w:color="auto" w:fill="FFFFFF"/>
        <w:spacing w:after="0" w:line="23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FF60EB" w14:textId="77777777" w:rsidR="00025C76" w:rsidRPr="00FE08A3" w:rsidRDefault="00025C76" w:rsidP="00F004EA">
      <w:pPr>
        <w:shd w:val="clear" w:color="auto" w:fill="FFFFFF"/>
        <w:spacing w:after="0" w:line="23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C35E5BE" w14:textId="77777777" w:rsidR="00025C76" w:rsidRPr="00FE08A3" w:rsidRDefault="00025C76" w:rsidP="00F004EA">
      <w:pPr>
        <w:shd w:val="clear" w:color="auto" w:fill="FFFFFF"/>
        <w:spacing w:after="0" w:line="23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BBAA14" w14:textId="77777777" w:rsidR="00025C76" w:rsidRPr="00FE08A3" w:rsidRDefault="00025C76" w:rsidP="00F004EA">
      <w:pPr>
        <w:shd w:val="clear" w:color="auto" w:fill="FFFFFF"/>
        <w:spacing w:after="0" w:line="23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788513" w14:textId="77777777" w:rsidR="00025C76" w:rsidRPr="00FE08A3" w:rsidRDefault="00025C76" w:rsidP="00F004EA">
      <w:pPr>
        <w:shd w:val="clear" w:color="auto" w:fill="FFFFFF"/>
        <w:spacing w:after="0" w:line="233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961281" w14:textId="77777777" w:rsidR="00025C76" w:rsidRPr="00FE08A3" w:rsidRDefault="00025C76" w:rsidP="00F004EA">
      <w:pPr>
        <w:shd w:val="clear" w:color="auto" w:fill="FFFFFF"/>
        <w:spacing w:after="0" w:line="233" w:lineRule="atLeast"/>
        <w:jc w:val="righ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50A839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08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Подготовил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E08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5F523F83" w14:textId="77777777" w:rsidR="00025C76" w:rsidRDefault="00025C76" w:rsidP="00F004EA">
      <w:pPr>
        <w:shd w:val="clear" w:color="auto" w:fill="FFFFFF"/>
        <w:spacing w:after="0" w:line="233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08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Социальный педагог-</w:t>
      </w:r>
      <w:proofErr w:type="spellStart"/>
      <w:r w:rsidRPr="00FE08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Саидова</w:t>
      </w:r>
      <w:proofErr w:type="spellEnd"/>
      <w:r w:rsidRPr="00FE08A3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А.С.</w:t>
      </w:r>
    </w:p>
    <w:p w14:paraId="715B7641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 психолог-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Кахриманова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Т.К.</w:t>
      </w:r>
    </w:p>
    <w:p w14:paraId="5CD48A81" w14:textId="77777777" w:rsidR="00025C76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0D27078" w14:textId="77777777" w:rsidR="00025C76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431A43B" w14:textId="77777777" w:rsidR="00025C76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F762FD7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4164516" w14:textId="77777777" w:rsidR="00025C76" w:rsidRPr="00FE08A3" w:rsidRDefault="00025C76" w:rsidP="00F004EA">
      <w:pPr>
        <w:shd w:val="clear" w:color="auto" w:fill="FFFFFF"/>
        <w:spacing w:after="0" w:line="233" w:lineRule="atLeast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565521C" w14:textId="77777777" w:rsidR="00025C76" w:rsidRDefault="00025C76" w:rsidP="00A242E3">
      <w:pPr>
        <w:shd w:val="clear" w:color="auto" w:fill="FFFFFF"/>
        <w:spacing w:after="0" w:line="233" w:lineRule="atLeast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9F276B" w14:textId="03B50236" w:rsidR="00025C76" w:rsidRPr="008655FC" w:rsidRDefault="00025C76" w:rsidP="008655FC">
      <w:pPr>
        <w:shd w:val="clear" w:color="auto" w:fill="FFFFFF"/>
        <w:spacing w:after="0" w:line="233" w:lineRule="atLeast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FE08A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г.Дербент,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,2024</w:t>
      </w:r>
      <w:r w:rsidRPr="00FE08A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14:paraId="21B7F8F5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lastRenderedPageBreak/>
        <w:t>Цели:</w:t>
      </w:r>
    </w:p>
    <w:p w14:paraId="29D6949D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объяснить сущности терроризма, его типы и цели;</w:t>
      </w:r>
    </w:p>
    <w:p w14:paraId="28101B0F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совершенствование у школьников знаний о терроризме; </w:t>
      </w:r>
    </w:p>
    <w:p w14:paraId="0CEAE7FE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основ безопасности в ЧС; </w:t>
      </w:r>
    </w:p>
    <w:p w14:paraId="2AD2B113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формирование общественного сознания и гражданской позиции подрастающего поколения. </w:t>
      </w:r>
    </w:p>
    <w:p w14:paraId="6FDFE969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A543B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Задачи: </w:t>
      </w:r>
    </w:p>
    <w:p w14:paraId="334E5BA3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Изучить правила поведения при теракте; </w:t>
      </w:r>
    </w:p>
    <w:p w14:paraId="601E4DF6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Развивать навыки поисковой, исследовательской работы; </w:t>
      </w:r>
    </w:p>
    <w:p w14:paraId="05A1B6BB" w14:textId="77777777" w:rsidR="00025C76" w:rsidRPr="00A80B37" w:rsidRDefault="00025C76" w:rsidP="00B60B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Формирование умения работать в группах. </w:t>
      </w:r>
    </w:p>
    <w:p w14:paraId="27EBC7AD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</w:p>
    <w:p w14:paraId="1B5803FA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Ход беседы</w:t>
      </w:r>
    </w:p>
    <w:p w14:paraId="1A9D5647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 Терроризм </w:t>
      </w:r>
      <w:proofErr w:type="gramStart"/>
      <w:r w:rsidRPr="00A80B37">
        <w:rPr>
          <w:rFonts w:ascii="Times New Roman" w:hAnsi="Times New Roman"/>
          <w:sz w:val="24"/>
          <w:szCs w:val="24"/>
        </w:rPr>
        <w:t>- это</w:t>
      </w:r>
      <w:proofErr w:type="gramEnd"/>
      <w:r w:rsidRPr="00A80B37">
        <w:rPr>
          <w:rFonts w:ascii="Times New Roman" w:hAnsi="Times New Roman"/>
          <w:sz w:val="24"/>
          <w:szCs w:val="24"/>
        </w:rPr>
        <w:t xml:space="preserve">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“Норд-Ост”.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14:paraId="2103AE12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proofErr w:type="gramStart"/>
      <w:r w:rsidRPr="00A80B37">
        <w:rPr>
          <w:rFonts w:ascii="Times New Roman" w:hAnsi="Times New Roman"/>
          <w:sz w:val="24"/>
          <w:szCs w:val="24"/>
        </w:rPr>
        <w:t>терроризма</w:t>
      </w:r>
      <w:proofErr w:type="gramEnd"/>
      <w:r w:rsidRPr="00A80B37">
        <w:rPr>
          <w:rFonts w:ascii="Times New Roman" w:hAnsi="Times New Roman"/>
          <w:sz w:val="24"/>
          <w:szCs w:val="24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14:paraId="2539BEEF" w14:textId="77777777" w:rsidR="00025C76" w:rsidRPr="00346EAD" w:rsidRDefault="00025C76" w:rsidP="00346EAD">
      <w:pPr>
        <w:rPr>
          <w:rFonts w:ascii="Times New Roman" w:hAnsi="Times New Roman"/>
          <w:sz w:val="24"/>
          <w:szCs w:val="24"/>
        </w:rPr>
      </w:pPr>
      <w:r w:rsidRPr="00346EAD">
        <w:rPr>
          <w:rFonts w:ascii="Times New Roman" w:hAnsi="Times New Roman"/>
          <w:sz w:val="24"/>
          <w:szCs w:val="24"/>
        </w:rPr>
        <w:t>Наша страна – многонациональная, и всем необходимо жить в мире и согласии, уважая традиции, веру и обычаи друг друга</w:t>
      </w:r>
    </w:p>
    <w:p w14:paraId="335E9ADC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Сегодня мы собрались для обсуждения проблемы, которая заявлена следующим образом: “Терроризм-угроза обществу”.</w:t>
      </w:r>
    </w:p>
    <w:p w14:paraId="4F67C11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14:paraId="5A66662B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14:paraId="256A53EB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</w:p>
    <w:p w14:paraId="7B221F1B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lastRenderedPageBreak/>
        <w:t>Понятие “терроризм”, “террорист”, появилось во Франции в конце 18 века. Так называли себя якобинцы, причём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14:paraId="67104C9C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</w:p>
    <w:p w14:paraId="7757FBF9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14:paraId="056A709A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14:paraId="5F6E8236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14:paraId="2D862949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14:paraId="0EEA9CEE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14:paraId="59930DE8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</w:p>
    <w:p w14:paraId="7989670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В чем же сущность терроризма?</w:t>
      </w:r>
    </w:p>
    <w:p w14:paraId="27417685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определённых политических, социальных или экономических целей.</w:t>
      </w:r>
    </w:p>
    <w:p w14:paraId="156C883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Типы современного терроризма: </w:t>
      </w:r>
    </w:p>
    <w:p w14:paraId="7FB151EE" w14:textId="77777777" w:rsidR="00025C76" w:rsidRPr="00A80B37" w:rsidRDefault="00025C76" w:rsidP="006F3554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Националистический </w:t>
      </w:r>
    </w:p>
    <w:p w14:paraId="50A11604" w14:textId="77777777" w:rsidR="00025C76" w:rsidRPr="00A80B37" w:rsidRDefault="00025C76" w:rsidP="006F3554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Религиозный </w:t>
      </w:r>
    </w:p>
    <w:p w14:paraId="4ED66959" w14:textId="77777777" w:rsidR="00025C76" w:rsidRDefault="00025C76" w:rsidP="006F3554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Политический </w:t>
      </w:r>
    </w:p>
    <w:p w14:paraId="129469A1" w14:textId="77777777" w:rsidR="00025C76" w:rsidRDefault="00025C76" w:rsidP="006F3554">
      <w:pPr>
        <w:spacing w:after="0"/>
        <w:rPr>
          <w:rFonts w:ascii="Times New Roman" w:hAnsi="Times New Roman"/>
          <w:sz w:val="24"/>
          <w:szCs w:val="24"/>
        </w:rPr>
      </w:pPr>
    </w:p>
    <w:p w14:paraId="62A50759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7017D492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 Какова современная статистика терроризма?</w:t>
      </w:r>
    </w:p>
    <w:p w14:paraId="5D42CCD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14:paraId="66B8376E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1999 год Москве взорваны два жилых дома. Погибли 200 человек.</w:t>
      </w:r>
    </w:p>
    <w:p w14:paraId="44335811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Пятигорск, Каспийск, Владикавказ, Буйнакск, Будённовск, Кизляр, Беслан, где пострадали многие и многие ни в чем не повинные граждане России.</w:t>
      </w:r>
    </w:p>
    <w:p w14:paraId="00C66D9B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Октябрь 2002 – захват заложников в Москве – Театральный центр на Дубровке.</w:t>
      </w:r>
    </w:p>
    <w:p w14:paraId="57677639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6 февраля 2004 год - взрыв в вагоне московского метро, унесло жизни около 50 человек.</w:t>
      </w:r>
    </w:p>
    <w:p w14:paraId="372F5B46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Всплеск терроризма произошел в 2003 году. Среди наиболее масштабных и кровавых можно выделить:</w:t>
      </w:r>
    </w:p>
    <w:p w14:paraId="2ECD6752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12 мая - взрыв у жилых домов в Надтеречном районе Чечни. Погибли 59 человек, 320 получили ранения;</w:t>
      </w:r>
    </w:p>
    <w:p w14:paraId="190174EE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5 июля взрыв в Москве (Тушинский рынок) погибло - 17 человек, 74 получили ранения;</w:t>
      </w:r>
    </w:p>
    <w:p w14:paraId="67EF9484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5 декабря взрыв в электричке в Ессентуках – погибли 32 человека, ранено - 150.</w:t>
      </w:r>
    </w:p>
    <w:p w14:paraId="6D2185C9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9 декабря – Москва взрыв на Манежной площади (погибли 7 человек, ранено-13.)</w:t>
      </w:r>
    </w:p>
    <w:p w14:paraId="3A165732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14:paraId="061BF7A7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Филиппинах, в других странах. </w:t>
      </w:r>
    </w:p>
    <w:p w14:paraId="79F87704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</w:p>
    <w:p w14:paraId="4BFABAE1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Учащиеся на доске вывешивают плакаты:</w:t>
      </w:r>
    </w:p>
    <w:p w14:paraId="6CE02F44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Только в 2000 году в мире было совершено</w:t>
      </w:r>
    </w:p>
    <w:p w14:paraId="6F822243" w14:textId="77777777" w:rsidR="00025C76" w:rsidRPr="00A80B37" w:rsidRDefault="00025C76" w:rsidP="00B60B7C">
      <w:pPr>
        <w:spacing w:after="0"/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423 террористических акта</w:t>
      </w:r>
    </w:p>
    <w:p w14:paraId="6E69472B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405 человек погибли</w:t>
      </w:r>
    </w:p>
    <w:p w14:paraId="57DC2CF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И 791 получили ранение!</w:t>
      </w:r>
    </w:p>
    <w:p w14:paraId="34B4D7D1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За десять лет совершено</w:t>
      </w:r>
    </w:p>
    <w:p w14:paraId="18C84498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6500 актов международного терроризма, от которых</w:t>
      </w:r>
    </w:p>
    <w:p w14:paraId="55FC42A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погибли 5 тысяч человек, пострадали более 11 тысяч человек!</w:t>
      </w:r>
    </w:p>
    <w:p w14:paraId="4994D1EF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Как же не стать жертвой теракта? </w:t>
      </w:r>
    </w:p>
    <w:p w14:paraId="6D46A78C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БЕСЕДА:</w:t>
      </w:r>
    </w:p>
    <w:p w14:paraId="4A968B03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Ребята, как же не стать жертвой теракта?</w:t>
      </w:r>
    </w:p>
    <w:p w14:paraId="0C5FD453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 xml:space="preserve">(Ответы: следует избегать посещение регионов, городов, мест и мероприятий, где возможно проведение терактов, Такой регион, например, Северный Кавказ. Места массового скопления людей </w:t>
      </w:r>
      <w:proofErr w:type="gramStart"/>
      <w:r w:rsidRPr="00A80B37">
        <w:rPr>
          <w:rFonts w:ascii="Times New Roman" w:hAnsi="Times New Roman"/>
          <w:sz w:val="24"/>
          <w:szCs w:val="24"/>
        </w:rPr>
        <w:t>- это</w:t>
      </w:r>
      <w:proofErr w:type="gramEnd"/>
      <w:r w:rsidRPr="00A80B37">
        <w:rPr>
          <w:rFonts w:ascii="Times New Roman" w:hAnsi="Times New Roman"/>
          <w:sz w:val="24"/>
          <w:szCs w:val="24"/>
        </w:rPr>
        <w:t xml:space="preserve"> многолюдные мероприятия. Здесь следует проявлять осмотрительность и гражданскую бдительность.)</w:t>
      </w:r>
    </w:p>
    <w:p w14:paraId="53612CA6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51FAB47F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Что такое гражданская бдительность?</w:t>
      </w:r>
    </w:p>
    <w:p w14:paraId="19EB3DF6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Какие действия необходимо применить при обнаружении подозрительных предметов?</w:t>
      </w:r>
    </w:p>
    <w:p w14:paraId="70B4C754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(не трогать, не вскрывать, зафиксировать время, поставить в известность администрацию, дождаться прибытия милиции.)</w:t>
      </w:r>
    </w:p>
    <w:p w14:paraId="624FCDDC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Если вы услышали выстрелы, находясь дома, ваши первые действия?</w:t>
      </w:r>
    </w:p>
    <w:p w14:paraId="2A9963F0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(не входить в комнату, со стороны которой слышатся выстрелы, не стоять у окна, сообщить по телефону).</w:t>
      </w:r>
    </w:p>
    <w:p w14:paraId="599BC10F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Если вам поступила угроза по телефону вам необходимо</w:t>
      </w:r>
    </w:p>
    <w:p w14:paraId="474A323E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(запомнить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14:paraId="04764D8B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Если рядом прогремел взрыв, ваши действия?</w:t>
      </w:r>
    </w:p>
    <w:p w14:paraId="498978E1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(упасть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14:paraId="39EF3019" w14:textId="77777777" w:rsidR="00025C76" w:rsidRPr="00A80B37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Если вы оказались в числе заложников?</w:t>
      </w:r>
    </w:p>
    <w:p w14:paraId="2814F930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  <w:r w:rsidRPr="00A80B37">
        <w:rPr>
          <w:rFonts w:ascii="Times New Roman" w:hAnsi="Times New Roman"/>
          <w:sz w:val="24"/>
          <w:szCs w:val="24"/>
        </w:rPr>
        <w:t>(помнить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14:paraId="47A87291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243FED22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4378FDA1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13A6DFE2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03E7A524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68B706DB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508EE2EA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14A3FF4E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72861412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1CBCF459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17F6ACE9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6D54316C" w14:textId="77777777" w:rsidR="00025C76" w:rsidRDefault="00025C76" w:rsidP="00B60B7C">
      <w:pPr>
        <w:rPr>
          <w:rFonts w:ascii="Times New Roman" w:hAnsi="Times New Roman"/>
          <w:sz w:val="24"/>
          <w:szCs w:val="24"/>
        </w:rPr>
      </w:pPr>
    </w:p>
    <w:p w14:paraId="51F8E0B6" w14:textId="77777777" w:rsidR="00025C76" w:rsidRDefault="00025C76" w:rsidP="00B460A9">
      <w:pPr>
        <w:pStyle w:val="a3"/>
        <w:spacing w:before="0" w:beforeAutospacing="0" w:after="0" w:afterAutospacing="0" w:line="320" w:lineRule="atLeast"/>
        <w:jc w:val="both"/>
        <w:rPr>
          <w:rFonts w:ascii="Verdana" w:hAnsi="Verdana"/>
          <w:color w:val="333333"/>
          <w:sz w:val="20"/>
          <w:szCs w:val="20"/>
        </w:rPr>
      </w:pPr>
    </w:p>
    <w:p w14:paraId="53D19649" w14:textId="77777777" w:rsidR="00025C76" w:rsidRDefault="00025C76" w:rsidP="00B460A9">
      <w:pPr>
        <w:pStyle w:val="a3"/>
        <w:spacing w:before="0" w:beforeAutospacing="0" w:after="0" w:afterAutospacing="0" w:line="320" w:lineRule="atLeast"/>
        <w:jc w:val="both"/>
        <w:rPr>
          <w:rFonts w:ascii="Verdana" w:hAnsi="Verdana"/>
          <w:color w:val="333333"/>
          <w:sz w:val="20"/>
          <w:szCs w:val="20"/>
        </w:rPr>
      </w:pPr>
    </w:p>
    <w:p w14:paraId="2A7F4523" w14:textId="77777777" w:rsidR="00025C76" w:rsidRDefault="00025C76" w:rsidP="00B460A9">
      <w:pPr>
        <w:pStyle w:val="a3"/>
        <w:spacing w:before="0" w:beforeAutospacing="0" w:after="0" w:afterAutospacing="0" w:line="320" w:lineRule="atLeast"/>
        <w:jc w:val="both"/>
        <w:rPr>
          <w:rFonts w:ascii="Verdana" w:hAnsi="Verdana"/>
          <w:color w:val="333333"/>
          <w:sz w:val="20"/>
          <w:szCs w:val="20"/>
        </w:rPr>
      </w:pPr>
    </w:p>
    <w:p w14:paraId="6F8C28A7" w14:textId="77777777" w:rsidR="00025C76" w:rsidRDefault="00025C76" w:rsidP="007002FD">
      <w:pPr>
        <w:pStyle w:val="a3"/>
        <w:spacing w:before="0" w:beforeAutospacing="0" w:after="0" w:afterAutospacing="0" w:line="320" w:lineRule="atLeast"/>
        <w:ind w:firstLine="432"/>
        <w:jc w:val="both"/>
        <w:rPr>
          <w:rFonts w:ascii="Verdana" w:hAnsi="Verdana"/>
          <w:color w:val="333333"/>
          <w:sz w:val="20"/>
          <w:szCs w:val="20"/>
        </w:rPr>
      </w:pPr>
    </w:p>
    <w:p w14:paraId="6F007FCF" w14:textId="77777777" w:rsidR="00025C76" w:rsidRDefault="00025C76" w:rsidP="007002FD">
      <w:pPr>
        <w:pStyle w:val="a3"/>
        <w:spacing w:before="0" w:beforeAutospacing="0" w:after="0" w:afterAutospacing="0" w:line="320" w:lineRule="atLeast"/>
        <w:ind w:firstLine="432"/>
        <w:jc w:val="both"/>
        <w:rPr>
          <w:rFonts w:ascii="Verdana" w:hAnsi="Verdana"/>
          <w:color w:val="333333"/>
          <w:sz w:val="20"/>
          <w:szCs w:val="20"/>
        </w:rPr>
      </w:pPr>
    </w:p>
    <w:p w14:paraId="01340CD5" w14:textId="77777777" w:rsidR="00025C76" w:rsidRDefault="00025C76" w:rsidP="00B460A9">
      <w:pPr>
        <w:rPr>
          <w:rFonts w:ascii="Times New Roman" w:hAnsi="Times New Roman"/>
          <w:sz w:val="28"/>
          <w:szCs w:val="28"/>
        </w:rPr>
      </w:pPr>
    </w:p>
    <w:p w14:paraId="44DCF8C2" w14:textId="77777777" w:rsidR="00025C76" w:rsidRPr="00C90C3D" w:rsidRDefault="00025C76" w:rsidP="00B460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0C3D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6C3FF8DA" w14:textId="77777777" w:rsidR="00025C76" w:rsidRPr="00C90C3D" w:rsidRDefault="00025C76" w:rsidP="00B460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0C3D">
        <w:rPr>
          <w:rFonts w:ascii="Times New Roman" w:hAnsi="Times New Roman"/>
          <w:b/>
          <w:bCs/>
          <w:sz w:val="24"/>
          <w:szCs w:val="24"/>
        </w:rPr>
        <w:t>по проведенным профилактическим беседам</w:t>
      </w:r>
    </w:p>
    <w:p w14:paraId="6D3AA859" w14:textId="77777777" w:rsidR="00025C76" w:rsidRPr="00C90C3D" w:rsidRDefault="00025C76" w:rsidP="00B460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0C3D">
        <w:rPr>
          <w:rFonts w:ascii="Times New Roman" w:hAnsi="Times New Roman"/>
          <w:b/>
          <w:bCs/>
          <w:sz w:val="24"/>
          <w:szCs w:val="24"/>
        </w:rPr>
        <w:t>в 7б</w:t>
      </w:r>
      <w:r>
        <w:rPr>
          <w:rFonts w:ascii="Times New Roman" w:hAnsi="Times New Roman"/>
          <w:b/>
          <w:bCs/>
          <w:sz w:val="24"/>
          <w:szCs w:val="24"/>
        </w:rPr>
        <w:t>, 8г</w:t>
      </w:r>
      <w:r w:rsidRPr="00C90C3D">
        <w:rPr>
          <w:rFonts w:ascii="Times New Roman" w:hAnsi="Times New Roman"/>
          <w:b/>
          <w:bCs/>
          <w:sz w:val="24"/>
          <w:szCs w:val="24"/>
        </w:rPr>
        <w:t xml:space="preserve"> классе в МБОУ СОШ №13 </w:t>
      </w:r>
      <w:proofErr w:type="spellStart"/>
      <w:r w:rsidRPr="00C90C3D">
        <w:rPr>
          <w:rFonts w:ascii="Times New Roman" w:hAnsi="Times New Roman"/>
          <w:b/>
          <w:bCs/>
          <w:sz w:val="24"/>
          <w:szCs w:val="24"/>
        </w:rPr>
        <w:t>им.М.Умурдинова</w:t>
      </w:r>
      <w:proofErr w:type="spellEnd"/>
    </w:p>
    <w:p w14:paraId="7E59408F" w14:textId="77777777" w:rsidR="00025C76" w:rsidRPr="00C90C3D" w:rsidRDefault="00025C76" w:rsidP="00CA4B9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90C3D">
        <w:rPr>
          <w:rFonts w:ascii="Times New Roman" w:hAnsi="Times New Roman"/>
          <w:b/>
          <w:bCs/>
          <w:sz w:val="24"/>
          <w:szCs w:val="24"/>
        </w:rPr>
        <w:t>на тему: «Мир без насилия». «Терроризм-угроза обществу».</w:t>
      </w:r>
    </w:p>
    <w:p w14:paraId="410EB33F" w14:textId="77777777" w:rsidR="00025C76" w:rsidRPr="00C90C3D" w:rsidRDefault="00025C76" w:rsidP="00CA4B9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FF571E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</w:rPr>
      </w:pPr>
      <w:r w:rsidRPr="00C90C3D">
        <w:rPr>
          <w:rFonts w:ascii="Times New Roman" w:hAnsi="Times New Roman"/>
          <w:sz w:val="24"/>
          <w:szCs w:val="24"/>
        </w:rPr>
        <w:t>17 января в целях профилактики экстремизма и терроризма социальным педагогом и педагогом-психологом провели профилактическую работу с 8</w:t>
      </w:r>
      <w:r>
        <w:rPr>
          <w:rFonts w:ascii="Times New Roman" w:hAnsi="Times New Roman"/>
          <w:sz w:val="24"/>
          <w:szCs w:val="24"/>
        </w:rPr>
        <w:t>г</w:t>
      </w:r>
      <w:r w:rsidRPr="00C90C3D">
        <w:rPr>
          <w:rFonts w:ascii="Times New Roman" w:hAnsi="Times New Roman"/>
          <w:sz w:val="24"/>
          <w:szCs w:val="24"/>
        </w:rPr>
        <w:t xml:space="preserve">, 7б </w:t>
      </w:r>
      <w:r w:rsidRPr="00C90C3D">
        <w:rPr>
          <w:rStyle w:val="a4"/>
          <w:rFonts w:ascii="Times New Roman" w:hAnsi="Times New Roman"/>
          <w:color w:val="333333"/>
          <w:sz w:val="24"/>
          <w:szCs w:val="24"/>
        </w:rPr>
        <w:t>беседу</w:t>
      </w:r>
      <w:r w:rsidRPr="00C90C3D">
        <w:rPr>
          <w:rFonts w:ascii="Times New Roman" w:hAnsi="Times New Roman"/>
          <w:sz w:val="24"/>
          <w:szCs w:val="24"/>
        </w:rPr>
        <w:t> «Мир без насилия» «Терроризм – угроза обществу!».</w:t>
      </w:r>
    </w:p>
    <w:p w14:paraId="3DBE14EE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90C3D">
        <w:rPr>
          <w:rFonts w:ascii="Times New Roman" w:hAnsi="Times New Roman"/>
          <w:sz w:val="24"/>
          <w:szCs w:val="24"/>
          <w:shd w:val="clear" w:color="auto" w:fill="FFFFFF"/>
        </w:rPr>
        <w:t>Главная цель мероприятия — акцентирование внимания на необходимости проявления бдительности, ознакомление с основными правилами поведения в условиях теракта, формирование патриотизма, уважения к Отечеству.</w:t>
      </w:r>
      <w:r w:rsidRPr="00C90C3D">
        <w:rPr>
          <w:rFonts w:ascii="Times New Roman" w:hAnsi="Times New Roman"/>
          <w:sz w:val="24"/>
          <w:szCs w:val="24"/>
        </w:rPr>
        <w:br/>
      </w:r>
    </w:p>
    <w:p w14:paraId="4035D231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</w:rPr>
      </w:pPr>
      <w:r w:rsidRPr="00C90C3D">
        <w:rPr>
          <w:rFonts w:ascii="Times New Roman" w:hAnsi="Times New Roman"/>
          <w:sz w:val="24"/>
          <w:szCs w:val="24"/>
        </w:rPr>
        <w:t xml:space="preserve">В начале беседы социальный педагог </w:t>
      </w:r>
      <w:proofErr w:type="spellStart"/>
      <w:r w:rsidRPr="00C90C3D">
        <w:rPr>
          <w:rFonts w:ascii="Times New Roman" w:hAnsi="Times New Roman"/>
          <w:sz w:val="24"/>
          <w:szCs w:val="24"/>
        </w:rPr>
        <w:t>Саидова</w:t>
      </w:r>
      <w:proofErr w:type="spellEnd"/>
      <w:r w:rsidRPr="00C90C3D">
        <w:rPr>
          <w:rFonts w:ascii="Times New Roman" w:hAnsi="Times New Roman"/>
          <w:sz w:val="24"/>
          <w:szCs w:val="24"/>
        </w:rPr>
        <w:t xml:space="preserve"> А.С. рассказала о том, что наша страна – многонациональная, и всем необходимо жить в мире и согласии, уважая традиции, веру и обычаи друг друга.</w:t>
      </w:r>
    </w:p>
    <w:p w14:paraId="6BCD7292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90C3D">
        <w:rPr>
          <w:rFonts w:ascii="Times New Roman" w:hAnsi="Times New Roman"/>
          <w:sz w:val="24"/>
          <w:szCs w:val="24"/>
          <w:shd w:val="clear" w:color="auto" w:fill="FFFFFF"/>
        </w:rPr>
        <w:t>Ребятам было рассказано о том, что такое терроризм, кто такие террористы. В ходе мероприятия беседа шла о том, что терроризм стал глобальной проблемой человечества, что его проявления влекут массовые человеческие жертвы и наносят тяжелые физические и психологические травмы.</w:t>
      </w:r>
      <w:r w:rsidRPr="00C90C3D">
        <w:rPr>
          <w:rFonts w:ascii="Times New Roman" w:hAnsi="Times New Roman"/>
          <w:sz w:val="24"/>
          <w:szCs w:val="24"/>
        </w:rPr>
        <w:br/>
      </w:r>
      <w:r w:rsidRPr="00C90C3D">
        <w:rPr>
          <w:rFonts w:ascii="Times New Roman" w:hAnsi="Times New Roman"/>
          <w:sz w:val="24"/>
          <w:szCs w:val="24"/>
          <w:shd w:val="clear" w:color="auto" w:fill="FFFFFF"/>
        </w:rPr>
        <w:t xml:space="preserve">Итогом проведения информационного часа стало понимание того, что люди должны постоянно учиться принимать друг друга такими, какие мы есть — независимо от национальностей, вероисповедания, убеждения и обычаев. Ребята изготовили листовки и плакаты. </w:t>
      </w:r>
    </w:p>
    <w:p w14:paraId="43B143E6" w14:textId="1B093A42" w:rsidR="00025C76" w:rsidRPr="00C90C3D" w:rsidRDefault="00025C76" w:rsidP="00B460A9">
      <w:pPr>
        <w:rPr>
          <w:rFonts w:ascii="Times New Roman" w:hAnsi="Times New Roman"/>
          <w:sz w:val="24"/>
          <w:szCs w:val="24"/>
        </w:rPr>
      </w:pPr>
      <w:r w:rsidRPr="00C90C3D">
        <w:rPr>
          <w:rFonts w:ascii="Times New Roman" w:hAnsi="Times New Roman"/>
          <w:sz w:val="24"/>
          <w:szCs w:val="24"/>
          <w:shd w:val="clear" w:color="auto" w:fill="FFFFFF"/>
        </w:rPr>
        <w:t>Далее показали видеоролик «Мы против терроризма». Раздали буклеты «Стоп террориз</w:t>
      </w:r>
      <w:r w:rsidR="00F25A2E"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C90C3D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14:paraId="0286A7F3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</w:rPr>
      </w:pPr>
      <w:r w:rsidRPr="00C90C3D">
        <w:rPr>
          <w:rFonts w:ascii="Times New Roman" w:hAnsi="Times New Roman"/>
          <w:sz w:val="24"/>
          <w:szCs w:val="24"/>
        </w:rPr>
        <w:t xml:space="preserve">Педагог-психолог </w:t>
      </w:r>
      <w:proofErr w:type="spellStart"/>
      <w:r w:rsidRPr="00C90C3D">
        <w:rPr>
          <w:rFonts w:ascii="Times New Roman" w:hAnsi="Times New Roman"/>
          <w:sz w:val="24"/>
          <w:szCs w:val="24"/>
        </w:rPr>
        <w:t>Кахриманова</w:t>
      </w:r>
      <w:proofErr w:type="spellEnd"/>
      <w:r w:rsidRPr="00C90C3D">
        <w:rPr>
          <w:rFonts w:ascii="Times New Roman" w:hAnsi="Times New Roman"/>
          <w:sz w:val="24"/>
          <w:szCs w:val="24"/>
        </w:rPr>
        <w:t xml:space="preserve"> Т.К. дала рекомендации о мерах предосторожности на улице, в транспорте, в общении с незнакомыми людьми, предметами, чтобы не стать заложниками опасных ситуаций.</w:t>
      </w:r>
    </w:p>
    <w:p w14:paraId="02E5BD25" w14:textId="77777777" w:rsidR="00025C76" w:rsidRPr="00C90C3D" w:rsidRDefault="00025C76" w:rsidP="00B460A9">
      <w:pPr>
        <w:rPr>
          <w:rFonts w:ascii="Times New Roman" w:hAnsi="Times New Roman"/>
          <w:sz w:val="24"/>
          <w:szCs w:val="24"/>
        </w:rPr>
      </w:pPr>
      <w:r w:rsidRPr="00C90C3D">
        <w:rPr>
          <w:rFonts w:ascii="Times New Roman" w:hAnsi="Times New Roman"/>
          <w:sz w:val="24"/>
          <w:szCs w:val="24"/>
        </w:rPr>
        <w:t>Присутствовало: в 5б-26 человек; в 7-16</w:t>
      </w:r>
    </w:p>
    <w:p w14:paraId="4295D9D5" w14:textId="77777777" w:rsidR="00025C76" w:rsidRPr="00C90C3D" w:rsidRDefault="00302477" w:rsidP="00B60B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9D2A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8.35pt;height:164.55pt;visibility:visible">
            <v:imagedata r:id="rId4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70D1AA3B">
          <v:shape id="Рисунок 2" o:spid="_x0000_i1026" type="#_x0000_t75" style="width:223.1pt;height:166.95pt;visibility:visible">
            <v:imagedata r:id="rId5" o:title=""/>
          </v:shape>
        </w:pict>
      </w:r>
    </w:p>
    <w:sectPr w:rsidR="00025C76" w:rsidRPr="00C90C3D" w:rsidSect="009E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5A63"/>
    <w:rsid w:val="00025C76"/>
    <w:rsid w:val="000C68C1"/>
    <w:rsid w:val="00100305"/>
    <w:rsid w:val="00117566"/>
    <w:rsid w:val="00127C8D"/>
    <w:rsid w:val="00302477"/>
    <w:rsid w:val="00346EAD"/>
    <w:rsid w:val="003B27E2"/>
    <w:rsid w:val="00465A63"/>
    <w:rsid w:val="005B5158"/>
    <w:rsid w:val="006F3554"/>
    <w:rsid w:val="007002FD"/>
    <w:rsid w:val="00764DB7"/>
    <w:rsid w:val="00814DD8"/>
    <w:rsid w:val="008173CF"/>
    <w:rsid w:val="008655FC"/>
    <w:rsid w:val="00924F9B"/>
    <w:rsid w:val="00961A73"/>
    <w:rsid w:val="009718B1"/>
    <w:rsid w:val="009C228E"/>
    <w:rsid w:val="009E1A34"/>
    <w:rsid w:val="00A242E3"/>
    <w:rsid w:val="00A80B37"/>
    <w:rsid w:val="00B34515"/>
    <w:rsid w:val="00B460A9"/>
    <w:rsid w:val="00B60B7C"/>
    <w:rsid w:val="00B77C53"/>
    <w:rsid w:val="00C90C3D"/>
    <w:rsid w:val="00CA4B95"/>
    <w:rsid w:val="00E56D55"/>
    <w:rsid w:val="00EC6744"/>
    <w:rsid w:val="00F004EA"/>
    <w:rsid w:val="00F25A2E"/>
    <w:rsid w:val="00F76FDE"/>
    <w:rsid w:val="00FB5D0E"/>
    <w:rsid w:val="00FE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16A3EA3"/>
  <w15:docId w15:val="{FE57F003-4D54-441D-A23E-FA2DE159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A3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00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002FD"/>
    <w:rPr>
      <w:rFonts w:cs="Times New Roman"/>
      <w:b/>
      <w:bCs/>
    </w:rPr>
  </w:style>
  <w:style w:type="character" w:customStyle="1" w:styleId="c8">
    <w:name w:val="c8"/>
    <w:basedOn w:val="a0"/>
    <w:uiPriority w:val="99"/>
    <w:rsid w:val="00F00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6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1537</Words>
  <Characters>8765</Characters>
  <Application>Microsoft Office Word</Application>
  <DocSecurity>0</DocSecurity>
  <Lines>73</Lines>
  <Paragraphs>20</Paragraphs>
  <ScaleCrop>false</ScaleCrop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2024-04-16T08:47:00Z</cp:lastPrinted>
  <dcterms:created xsi:type="dcterms:W3CDTF">2024-04-09T10:14:00Z</dcterms:created>
  <dcterms:modified xsi:type="dcterms:W3CDTF">2024-06-04T06:46:00Z</dcterms:modified>
</cp:coreProperties>
</file>